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63" w:rsidRDefault="00F51D63" w:rsidP="00F5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Teilergebnisse der Bezirksmeisterschaften 2017 bis Platz 30</w:t>
      </w:r>
    </w:p>
    <w:p w:rsidR="00F51D63" w:rsidRDefault="00F51D63" w:rsidP="00F51D63">
      <w:r w:rsidRPr="00792F72">
        <w:rPr>
          <w:b/>
          <w:sz w:val="28"/>
          <w:szCs w:val="28"/>
        </w:rPr>
        <w:t>Luftgewehr</w:t>
      </w:r>
      <w:r w:rsidRPr="00792F72">
        <w:rPr>
          <w:b/>
          <w:sz w:val="28"/>
          <w:szCs w:val="28"/>
        </w:rPr>
        <w:br/>
      </w:r>
      <w:r w:rsidRPr="00792F72">
        <w:rPr>
          <w:b/>
          <w:sz w:val="24"/>
          <w:szCs w:val="24"/>
        </w:rPr>
        <w:t>Schüler</w:t>
      </w:r>
      <w:r>
        <w:rPr>
          <w:b/>
          <w:sz w:val="24"/>
          <w:szCs w:val="24"/>
        </w:rPr>
        <w:t xml:space="preserve"> männlich</w:t>
      </w:r>
      <w:r w:rsidRPr="00792F72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 w:rsidRPr="00792F72">
        <w:t>3. Wolfgang Klein</w:t>
      </w:r>
      <w:r>
        <w:t>/FSG Marktoberdorf, 188 Ringe; 7. Martin Felgner/Lengenwang, 179; 10. Johannes Tome/Ruderatshofen, 177</w:t>
      </w:r>
      <w:r>
        <w:br/>
        <w:t>Se</w:t>
      </w:r>
      <w:r>
        <w:br/>
      </w:r>
      <w:r w:rsidRPr="00792F72">
        <w:rPr>
          <w:b/>
        </w:rPr>
        <w:t>Schüler weiblich:</w:t>
      </w:r>
      <w:r>
        <w:t xml:space="preserve"> 6. Miriam Fund/Steinbach, 183; 6. Julia Hartmann/Wald-Wimberg, 183; 18. Frida Zacherl/Rieder, 179</w:t>
      </w:r>
      <w:r>
        <w:br/>
      </w:r>
      <w:r w:rsidRPr="00792F72">
        <w:rPr>
          <w:b/>
        </w:rPr>
        <w:t>Jugend männlich:</w:t>
      </w:r>
      <w:r>
        <w:t xml:space="preserve"> 11. Florian Hartmann/Ebersbach, 366; 14. Paulus Rapp/SpSch KF-MOD (Leuterschach), 361; 22. Johannes Schropp/Ebersbach, 353</w:t>
      </w:r>
      <w:r>
        <w:br/>
      </w:r>
      <w:r w:rsidRPr="00792F72">
        <w:rPr>
          <w:b/>
        </w:rPr>
        <w:t>Jugend weiblich:</w:t>
      </w:r>
      <w:r>
        <w:t xml:space="preserve"> 4. Amelie Anton/FSG Marktoberdorf, 391; 10. Lisa Maria Boch/FSG Marktoberdorf, 382</w:t>
      </w:r>
      <w:r>
        <w:br/>
      </w:r>
      <w:r w:rsidRPr="00792F72">
        <w:rPr>
          <w:b/>
        </w:rPr>
        <w:t>Mannschaft</w:t>
      </w:r>
      <w:r>
        <w:t>: 2. FSG Marktoberdorf, 1136 Ringe</w:t>
      </w:r>
    </w:p>
    <w:p w:rsidR="00F51D63" w:rsidRDefault="00F51D63" w:rsidP="00F51D63">
      <w:r w:rsidRPr="00DE68ED">
        <w:rPr>
          <w:b/>
        </w:rPr>
        <w:t>Herren Altersklasse:</w:t>
      </w:r>
      <w:r>
        <w:t xml:space="preserve"> 20. Alois </w:t>
      </w:r>
      <w:proofErr w:type="spellStart"/>
      <w:r>
        <w:t>Fleschhut</w:t>
      </w:r>
      <w:proofErr w:type="spellEnd"/>
      <w:r>
        <w:t xml:space="preserve">/Willofs, 377; </w:t>
      </w:r>
      <w:r>
        <w:br/>
      </w:r>
    </w:p>
    <w:p w:rsidR="00F51D63" w:rsidRPr="00DE68ED" w:rsidRDefault="00F51D63" w:rsidP="00F51D63">
      <w:pPr>
        <w:rPr>
          <w:b/>
          <w:sz w:val="28"/>
          <w:szCs w:val="28"/>
        </w:rPr>
      </w:pPr>
      <w:r w:rsidRPr="00DE68ED">
        <w:rPr>
          <w:b/>
          <w:sz w:val="28"/>
          <w:szCs w:val="28"/>
        </w:rPr>
        <w:t>Luftpistole</w:t>
      </w:r>
    </w:p>
    <w:p w:rsidR="00F51D63" w:rsidRDefault="00F51D63" w:rsidP="00F51D63">
      <w:r w:rsidRPr="00DE68ED">
        <w:rPr>
          <w:b/>
        </w:rPr>
        <w:t>Schüler männlich:</w:t>
      </w:r>
      <w:r>
        <w:t xml:space="preserve"> 7. Nico </w:t>
      </w:r>
      <w:proofErr w:type="spellStart"/>
      <w:r>
        <w:t>Essmann</w:t>
      </w:r>
      <w:proofErr w:type="spellEnd"/>
      <w:r>
        <w:t>/Untergermaringen, 143</w:t>
      </w:r>
      <w:r>
        <w:br/>
      </w:r>
      <w:r w:rsidRPr="00DE68ED">
        <w:rPr>
          <w:b/>
        </w:rPr>
        <w:t>Jugend weiblich:</w:t>
      </w:r>
      <w:r>
        <w:t xml:space="preserve"> 1. </w:t>
      </w:r>
      <w:proofErr w:type="spellStart"/>
      <w:r>
        <w:t>Madlen</w:t>
      </w:r>
      <w:proofErr w:type="spellEnd"/>
      <w:r>
        <w:t xml:space="preserve"> Dröber/Untergermaringen, 342</w:t>
      </w:r>
      <w:r>
        <w:br/>
      </w:r>
      <w:r w:rsidRPr="00DE68ED">
        <w:rPr>
          <w:b/>
        </w:rPr>
        <w:t>Damen-Altersklasse:</w:t>
      </w:r>
      <w:r>
        <w:t xml:space="preserve"> 1. Gabi Vogt/SpSch KF-MOD (Lauchdorf), 364; 5. Barbara Mayer/SpSch KF-MOD (Untergermaringen), 350; 25. </w:t>
      </w:r>
      <w:proofErr w:type="spellStart"/>
      <w:r>
        <w:t>Sofoie</w:t>
      </w:r>
      <w:proofErr w:type="spellEnd"/>
      <w:r>
        <w:t xml:space="preserve"> Gugel, SpSch KF-MOD (Lengenwang), 315</w:t>
      </w:r>
      <w:r>
        <w:br/>
      </w:r>
      <w:r w:rsidRPr="00DE68ED">
        <w:rPr>
          <w:b/>
        </w:rPr>
        <w:t>Mannschaft:</w:t>
      </w:r>
      <w:r>
        <w:t xml:space="preserve"> 2. Sportschützen Kaufbeuren-Marktoberdorf, 1053</w:t>
      </w:r>
      <w:r>
        <w:br/>
      </w:r>
      <w:r w:rsidRPr="00DE68ED">
        <w:rPr>
          <w:b/>
        </w:rPr>
        <w:t>Seniorinnen:</w:t>
      </w:r>
      <w:r>
        <w:t xml:space="preserve"> 6. Marie-Luise Heel/SpSch KF-MOD (Biessenhofen), 339</w:t>
      </w:r>
    </w:p>
    <w:p w:rsidR="00F51D63" w:rsidRDefault="00F51D63" w:rsidP="00F51D63">
      <w:r w:rsidRPr="00DE68ED">
        <w:rPr>
          <w:b/>
          <w:sz w:val="28"/>
          <w:szCs w:val="28"/>
        </w:rPr>
        <w:t>Auflage</w:t>
      </w:r>
      <w:r>
        <w:rPr>
          <w:b/>
          <w:sz w:val="28"/>
          <w:szCs w:val="28"/>
        </w:rPr>
        <w:t xml:space="preserve"> Luftgewehr</w:t>
      </w:r>
      <w:r>
        <w:rPr>
          <w:b/>
          <w:sz w:val="28"/>
          <w:szCs w:val="28"/>
        </w:rPr>
        <w:br/>
      </w:r>
      <w:r>
        <w:rPr>
          <w:b/>
        </w:rPr>
        <w:t xml:space="preserve">Senioren A: </w:t>
      </w:r>
      <w:r w:rsidRPr="00DE68ED">
        <w:t>15. Michael Schei/Rieden, 312,6</w:t>
      </w:r>
      <w:r>
        <w:br/>
      </w:r>
      <w:r>
        <w:rPr>
          <w:b/>
        </w:rPr>
        <w:t>S</w:t>
      </w:r>
      <w:r w:rsidRPr="00DE68ED">
        <w:rPr>
          <w:b/>
        </w:rPr>
        <w:t>eniorinnen A:</w:t>
      </w:r>
      <w:r>
        <w:t xml:space="preserve"> 6. Gerda Klappich/Rieden, 307,4</w:t>
      </w:r>
      <w:r>
        <w:br/>
      </w:r>
      <w:r w:rsidRPr="00DE68ED">
        <w:rPr>
          <w:b/>
        </w:rPr>
        <w:t>Mannschaft:</w:t>
      </w:r>
      <w:r>
        <w:t xml:space="preserve"> 5. SV Rieden I, 929,5</w:t>
      </w:r>
      <w:r>
        <w:br/>
      </w:r>
      <w:r w:rsidRPr="00DE68ED">
        <w:rPr>
          <w:b/>
        </w:rPr>
        <w:t>Senioren B:</w:t>
      </w:r>
      <w:r>
        <w:t xml:space="preserve"> 9. Peter Klappich/Rieden, 314,2; 19. Bernd Sieber/Rieden, 312,1; 26. Johann Ostenried/Rieden, 310,9; 28. Gottlieb </w:t>
      </w:r>
      <w:proofErr w:type="spellStart"/>
      <w:r>
        <w:t>Maurus</w:t>
      </w:r>
      <w:proofErr w:type="spellEnd"/>
      <w:r>
        <w:t>/Ebenhofen, 310,8</w:t>
      </w:r>
      <w:r>
        <w:br/>
      </w:r>
      <w:r w:rsidRPr="00DE68ED">
        <w:rPr>
          <w:b/>
        </w:rPr>
        <w:t>Seniorinnen B:</w:t>
      </w:r>
      <w:r>
        <w:t xml:space="preserve"> 11. Irene </w:t>
      </w:r>
      <w:proofErr w:type="spellStart"/>
      <w:r>
        <w:t>Rauh</w:t>
      </w:r>
      <w:proofErr w:type="spellEnd"/>
      <w:r>
        <w:t>/Ebenhofen, 305,1; 18. Ursel Ostenried/Rieden, 301,1</w:t>
      </w:r>
      <w:r>
        <w:br/>
      </w:r>
      <w:r>
        <w:rPr>
          <w:b/>
        </w:rPr>
        <w:t xml:space="preserve">Senioren C: 20. </w:t>
      </w:r>
      <w:r w:rsidRPr="00DE68ED">
        <w:t xml:space="preserve">Vitus Heel/Biessenhofen, 311,2; 28. Walter </w:t>
      </w:r>
      <w:proofErr w:type="spellStart"/>
      <w:r w:rsidRPr="00DE68ED">
        <w:t>Heimsoth</w:t>
      </w:r>
      <w:proofErr w:type="spellEnd"/>
      <w:r w:rsidRPr="00DE68ED">
        <w:t>, Rieden</w:t>
      </w:r>
      <w:r>
        <w:t xml:space="preserve">, </w:t>
      </w:r>
      <w:r w:rsidRPr="00DE68ED">
        <w:t>310,9</w:t>
      </w:r>
      <w:r>
        <w:rPr>
          <w:b/>
        </w:rPr>
        <w:br/>
      </w:r>
      <w:r w:rsidRPr="00B75C05">
        <w:rPr>
          <w:b/>
        </w:rPr>
        <w:t xml:space="preserve">Seniorinnen C: </w:t>
      </w:r>
      <w:r w:rsidRPr="00B75C05">
        <w:t xml:space="preserve">18. Anni </w:t>
      </w:r>
      <w:proofErr w:type="spellStart"/>
      <w:r w:rsidRPr="00B75C05">
        <w:t>Öhler</w:t>
      </w:r>
      <w:proofErr w:type="spellEnd"/>
      <w:r w:rsidRPr="00B75C05">
        <w:t>/Ebenhofen, 293,5</w:t>
      </w:r>
      <w:r w:rsidRPr="00DE68ED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Auflage Luftpistole</w:t>
      </w:r>
      <w:r w:rsidRPr="00B75C05">
        <w:rPr>
          <w:b/>
        </w:rPr>
        <w:br/>
        <w:t xml:space="preserve">Senioren A: </w:t>
      </w:r>
      <w:r w:rsidRPr="00B75C05">
        <w:t>7. Alfons Groß/Altschützen Kaufbeuren, 295,8</w:t>
      </w:r>
      <w:r>
        <w:t xml:space="preserve">; 20. Peter Vanek/Andreas Hofer </w:t>
      </w:r>
      <w:proofErr w:type="spellStart"/>
      <w:r>
        <w:t>Olympiasch</w:t>
      </w:r>
      <w:proofErr w:type="spellEnd"/>
      <w:r>
        <w:t>. KF/ 284,3</w:t>
      </w:r>
      <w:r>
        <w:br/>
      </w:r>
      <w:r w:rsidRPr="00B75C05">
        <w:rPr>
          <w:b/>
        </w:rPr>
        <w:t>Senioren B:</w:t>
      </w:r>
      <w:r>
        <w:t xml:space="preserve"> 16. Albertus Ebeling/Rieden, 292,9</w:t>
      </w:r>
      <w:r>
        <w:br/>
      </w:r>
      <w:r w:rsidRPr="00B75C05">
        <w:rPr>
          <w:b/>
        </w:rPr>
        <w:t>Senioren C:</w:t>
      </w:r>
      <w:r>
        <w:t xml:space="preserve"> 22. Ludwig Zimmermann/Leuterschach, 283,4</w:t>
      </w:r>
    </w:p>
    <w:p w:rsidR="00F51D63" w:rsidRDefault="00F51D63" w:rsidP="00F51D63">
      <w:r w:rsidRPr="00B75C05">
        <w:rPr>
          <w:b/>
          <w:sz w:val="28"/>
          <w:szCs w:val="28"/>
        </w:rPr>
        <w:t>Kleinkaliber</w:t>
      </w:r>
      <w:r w:rsidRPr="00B75C05">
        <w:rPr>
          <w:b/>
          <w:sz w:val="28"/>
          <w:szCs w:val="28"/>
        </w:rPr>
        <w:br/>
      </w:r>
      <w:proofErr w:type="spellStart"/>
      <w:r w:rsidRPr="00B75C05">
        <w:rPr>
          <w:b/>
          <w:sz w:val="24"/>
          <w:szCs w:val="24"/>
        </w:rPr>
        <w:t>Liegendkampf</w:t>
      </w:r>
      <w:proofErr w:type="spellEnd"/>
      <w:r>
        <w:rPr>
          <w:b/>
          <w:sz w:val="24"/>
          <w:szCs w:val="24"/>
        </w:rPr>
        <w:br/>
        <w:t xml:space="preserve">Herren: </w:t>
      </w:r>
      <w:r w:rsidRPr="00B75C05">
        <w:t>25.</w:t>
      </w:r>
      <w:r w:rsidRPr="00B75C05">
        <w:rPr>
          <w:b/>
        </w:rPr>
        <w:t xml:space="preserve"> </w:t>
      </w:r>
      <w:r w:rsidRPr="00B75C05">
        <w:t>Thomas Rotter/FSG Marktoberdorf, 573</w:t>
      </w:r>
      <w:r w:rsidRPr="00B75C05">
        <w:br/>
      </w:r>
      <w:r>
        <w:rPr>
          <w:b/>
        </w:rPr>
        <w:t xml:space="preserve">Damenklasse: </w:t>
      </w:r>
      <w:r w:rsidRPr="00B75C05">
        <w:t>4. Ramona Schleich/Aufkirch, 581; 10. Regina Huber/Aufkirch, 563</w:t>
      </w:r>
      <w:r>
        <w:br/>
      </w:r>
      <w:r w:rsidRPr="00B75C05">
        <w:rPr>
          <w:b/>
        </w:rPr>
        <w:lastRenderedPageBreak/>
        <w:t>Senioren:</w:t>
      </w:r>
      <w:r>
        <w:t xml:space="preserve"> 13. Franz Giselbrecht/FSG Marktoberdorf, 572; 16. Werner Rotter/FSG Marktoberdorf, 571</w:t>
      </w:r>
      <w:r>
        <w:br/>
      </w:r>
      <w:r w:rsidRPr="00B75C05">
        <w:rPr>
          <w:b/>
        </w:rPr>
        <w:t>Mannschaft Senioren</w:t>
      </w:r>
      <w:r>
        <w:t>: 3. FSG Marktoberdorf, 1700 Ringe</w:t>
      </w:r>
    </w:p>
    <w:p w:rsidR="00F51D63" w:rsidRDefault="00F51D63" w:rsidP="00F51D63">
      <w:r w:rsidRPr="00B75C05">
        <w:rPr>
          <w:b/>
          <w:sz w:val="24"/>
          <w:szCs w:val="24"/>
        </w:rPr>
        <w:t>3-Stellung 3 x 40 Schuss</w:t>
      </w:r>
      <w:r w:rsidRPr="00B75C05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Junioren A männlich: </w:t>
      </w:r>
      <w:r w:rsidRPr="00B75C05">
        <w:t>1. Fabian Brugger, 1127; 4. Florian Fritsch, 1057 (beide FSG Marktoberdorf)</w:t>
      </w:r>
      <w:r>
        <w:br/>
      </w:r>
      <w:r w:rsidRPr="00B75C05">
        <w:rPr>
          <w:b/>
        </w:rPr>
        <w:t>Junioren B männlich:</w:t>
      </w:r>
      <w:r>
        <w:t xml:space="preserve"> 1. Simon Bauer, 1110; 2. Lukas Klein, 1103; 3. Jonas Kober, 1097 (alle FSG Marktoberdorf)</w:t>
      </w:r>
      <w:r>
        <w:br/>
      </w:r>
      <w:r w:rsidRPr="00B75C05">
        <w:rPr>
          <w:b/>
        </w:rPr>
        <w:t>Mannschaft:</w:t>
      </w:r>
      <w:r>
        <w:t xml:space="preserve"> 1. FSG Marktoberdorf, 3294 Ringe</w:t>
      </w:r>
    </w:p>
    <w:p w:rsidR="00F51D63" w:rsidRPr="00B75C05" w:rsidRDefault="00F51D63" w:rsidP="00F51D63">
      <w:r w:rsidRPr="00B75C05">
        <w:rPr>
          <w:b/>
          <w:sz w:val="28"/>
          <w:szCs w:val="28"/>
        </w:rPr>
        <w:t>Standardpistole</w:t>
      </w:r>
      <w:r>
        <w:t xml:space="preserve">: </w:t>
      </w:r>
      <w:r>
        <w:br/>
      </w:r>
      <w:r w:rsidRPr="004F3924">
        <w:rPr>
          <w:b/>
        </w:rPr>
        <w:t>Schützenklasse:</w:t>
      </w:r>
      <w:r>
        <w:t xml:space="preserve"> 10. Cornelia Geßler/Pforzen, 484; 11. Kai Stärk/FSG Kaufbeuren, 479; 13. Florian </w:t>
      </w:r>
      <w:proofErr w:type="spellStart"/>
      <w:r>
        <w:t>Einsle</w:t>
      </w:r>
      <w:proofErr w:type="spellEnd"/>
      <w:r>
        <w:t>/FSG Kaufbeuren, 477</w:t>
      </w:r>
      <w:r>
        <w:br/>
      </w:r>
      <w:r w:rsidRPr="004F3924">
        <w:rPr>
          <w:b/>
        </w:rPr>
        <w:t>Altersklasse:</w:t>
      </w:r>
      <w:r>
        <w:t xml:space="preserve">  26. Rolf Steffen/FSG Kaufbeuren, 466</w:t>
      </w:r>
    </w:p>
    <w:p w:rsidR="00053688" w:rsidRDefault="00053688"/>
    <w:sectPr w:rsidR="00053688" w:rsidSect="00D51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D63"/>
    <w:rsid w:val="00053688"/>
    <w:rsid w:val="00F5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D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2017-05-08T08:49:00Z</dcterms:created>
  <dcterms:modified xsi:type="dcterms:W3CDTF">2017-05-08T08:50:00Z</dcterms:modified>
</cp:coreProperties>
</file>